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F416">
      <w:pPr>
        <w:rPr>
          <w:rFonts w:hint="eastAsia"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 w:cs="Times New Roman"/>
          <w:sz w:val="28"/>
          <w:szCs w:val="28"/>
        </w:rPr>
        <w:t>1</w:t>
      </w:r>
    </w:p>
    <w:tbl>
      <w:tblPr>
        <w:tblStyle w:val="15"/>
        <w:tblW w:w="9900" w:type="dxa"/>
        <w:tblInd w:w="-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3287"/>
        <w:gridCol w:w="668"/>
        <w:gridCol w:w="859"/>
        <w:gridCol w:w="955"/>
        <w:gridCol w:w="1077"/>
      </w:tblGrid>
      <w:tr w14:paraId="4BD9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80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广西体育运动学校2025年运动员日常门诊用药、医用耗材等的采购清单</w:t>
            </w:r>
          </w:p>
        </w:tc>
      </w:tr>
      <w:tr w14:paraId="07F7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31ED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7795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814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DDBFA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CE1E9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上控单价（元）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3643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小计（元）</w:t>
            </w:r>
          </w:p>
        </w:tc>
      </w:tr>
      <w:tr w14:paraId="4407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607F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硝酸咪康唑乳膏(达克宁)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D23B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20g:20mg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F7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9B463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A9FF5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26.50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522DD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1325.00</w:t>
            </w:r>
          </w:p>
        </w:tc>
      </w:tr>
      <w:tr w14:paraId="6F018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F8DB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五年陈艾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B8E5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10条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DE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FCDE3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730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A3C1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0ABF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16790.00</w:t>
            </w:r>
          </w:p>
        </w:tc>
      </w:tr>
      <w:tr w14:paraId="03D6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A268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云香祛风止痛酊（云香精）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4948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11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4E0B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C85E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7A7B3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460.00</w:t>
            </w:r>
          </w:p>
        </w:tc>
      </w:tr>
      <w:tr w14:paraId="1BD9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5AEC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氯雷他定片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DFA6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10mg*10片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34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7D3C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3331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BC822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195.00</w:t>
            </w:r>
          </w:p>
        </w:tc>
      </w:tr>
      <w:tr w14:paraId="6512C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71FD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水杨酸苯酚贴膏(鸡眼膏)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CF50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0.2g*6片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3F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F74D6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1F0C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F2DF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325.00</w:t>
            </w:r>
          </w:p>
        </w:tc>
      </w:tr>
      <w:tr w14:paraId="26CFA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E2E5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红霉素软膏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3F56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37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60BEB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817EF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0E00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120.00</w:t>
            </w:r>
          </w:p>
        </w:tc>
      </w:tr>
      <w:tr w14:paraId="6D1E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3520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土霉素片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E24D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0.25g*100片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22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D3367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9E3F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B43A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236.00</w:t>
            </w:r>
          </w:p>
        </w:tc>
      </w:tr>
      <w:tr w14:paraId="385B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E423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一次性使用PE手套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F24B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M（中号）*100S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D6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1FD135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997CD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4.84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15A2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96.80</w:t>
            </w:r>
          </w:p>
        </w:tc>
      </w:tr>
      <w:tr w14:paraId="1ED8F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D8CA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对乙酰氨基酚片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AAA4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0.3g*100片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5E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2001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A6D7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6326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174.00</w:t>
            </w:r>
          </w:p>
        </w:tc>
      </w:tr>
      <w:tr w14:paraId="34949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8E2A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一次性使用医用橡胶检查手套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D093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M号(麻面有粉)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AB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40ADE9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C9CB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5B10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305.00</w:t>
            </w:r>
          </w:p>
        </w:tc>
      </w:tr>
      <w:tr w14:paraId="7C96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3E0CF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医用透气胶粘带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55B3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（1527c-0） 1.2cm*9.1m*24卷/盒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33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FA7D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59B5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5756F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2480.00</w:t>
            </w:r>
          </w:p>
        </w:tc>
      </w:tr>
      <w:tr w14:paraId="3AF27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BB1CA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天和骨通贴膏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465D2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7cm*10cm*10贴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57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770CB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EEFA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24.50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D376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1225.00</w:t>
            </w:r>
          </w:p>
        </w:tc>
      </w:tr>
      <w:tr w14:paraId="5B85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A778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医用脱脂棉(医院) (棉球)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7B20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0.3g*10个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4D3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39AEB2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FB82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8BA0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520.00</w:t>
            </w:r>
          </w:p>
        </w:tc>
      </w:tr>
      <w:tr w14:paraId="0498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9865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44F9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17cm*9cm-3P 10只 长方形 挂耳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0B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包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6B7E2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9457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AA194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600.00</w:t>
            </w:r>
          </w:p>
        </w:tc>
      </w:tr>
      <w:tr w14:paraId="713A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BE46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一次性使用无菌针灸针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5A89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0.40*60mm*100支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A8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CF7AD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665F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27E7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2300.00</w:t>
            </w:r>
          </w:p>
        </w:tc>
      </w:tr>
      <w:tr w14:paraId="3093C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63590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一次性使用无菌针灸针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AB90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0.40*25mm*100支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51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D3CD3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4937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49356F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2300.00</w:t>
            </w:r>
          </w:p>
        </w:tc>
      </w:tr>
      <w:tr w14:paraId="0A9B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D16C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一次性使用无菌针灸针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07A0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0.40*40mm*100支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65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0122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580F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40737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17250.00</w:t>
            </w:r>
          </w:p>
        </w:tc>
      </w:tr>
      <w:tr w14:paraId="6F61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E59C3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金嗓子喉片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725C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2g*6片*2板*8盒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17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2F5DA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E97B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F3A6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360.00</w:t>
            </w:r>
          </w:p>
        </w:tc>
      </w:tr>
      <w:tr w14:paraId="094BC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1D1A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感冒疏风片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3E62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15片*2板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55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67387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0AA6C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C3A7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1150.00</w:t>
            </w:r>
          </w:p>
        </w:tc>
      </w:tr>
      <w:tr w14:paraId="7C729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17F74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湿润烧伤膏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5479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30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BF3CF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50A7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37.20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AF4EE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223.20</w:t>
            </w:r>
          </w:p>
        </w:tc>
      </w:tr>
      <w:tr w14:paraId="2F6FE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97F2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曲咪新乳膏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0CB1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56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9A663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0CE8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8FCB1D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205.00</w:t>
            </w:r>
          </w:p>
        </w:tc>
      </w:tr>
      <w:tr w14:paraId="0B71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B70A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清凉油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E8C0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4A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38FE7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456D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43C88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45.00</w:t>
            </w:r>
          </w:p>
        </w:tc>
      </w:tr>
      <w:tr w14:paraId="45DD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58B7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风油精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3BCE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BD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F96C1B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51FC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0D23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140.00</w:t>
            </w:r>
          </w:p>
        </w:tc>
      </w:tr>
      <w:tr w14:paraId="25C51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619EA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碘伏消毒液(络合碘)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FF2E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60ml(翻盖)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CB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244F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C89D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14D0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88.50</w:t>
            </w:r>
          </w:p>
        </w:tc>
      </w:tr>
      <w:tr w14:paraId="1319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A56D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蒙脱石散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33A5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3g*10袋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34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6D5E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7D5A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C5B5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625.00</w:t>
            </w:r>
          </w:p>
        </w:tc>
      </w:tr>
      <w:tr w14:paraId="1C69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3AA3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保济丸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6291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3.7g*20袋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56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C3D15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C0033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19.70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48B58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394.00</w:t>
            </w:r>
          </w:p>
        </w:tc>
      </w:tr>
      <w:tr w14:paraId="6B0E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3DD6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硫软膏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0CB8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96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826A9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FCD3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14.80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10DE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1480.00</w:t>
            </w:r>
          </w:p>
        </w:tc>
      </w:tr>
      <w:tr w14:paraId="44DB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FA74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复方醋酸地塞米松乳膏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1024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E2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7460D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72EF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0EC0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130.00</w:t>
            </w:r>
          </w:p>
        </w:tc>
      </w:tr>
      <w:tr w14:paraId="0E62E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D50F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罗红霉素片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8A81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150mg*12片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69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C6871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F980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7603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152.00</w:t>
            </w:r>
          </w:p>
        </w:tc>
      </w:tr>
      <w:tr w14:paraId="11BC5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AF35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碘甘油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540E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5C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8BD2F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E97C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28A9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60.00</w:t>
            </w:r>
          </w:p>
        </w:tc>
      </w:tr>
      <w:tr w14:paraId="4F1E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C2BF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安捷3%过氧化氢消毒液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E5D7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AE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223FC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4B6DB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CBFFF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10.50</w:t>
            </w:r>
          </w:p>
        </w:tc>
      </w:tr>
      <w:tr w14:paraId="555F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487F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医用棉签（A型 灭菌）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50B37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12cm*50支*20袋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F6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袋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9AD19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2969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6DD2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1260.00</w:t>
            </w:r>
          </w:p>
        </w:tc>
      </w:tr>
      <w:tr w14:paraId="445F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3085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75%医用酒精消毒液(喷雾)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4A7C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89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EF3D2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CA92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2889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175.00</w:t>
            </w:r>
          </w:p>
        </w:tc>
      </w:tr>
      <w:tr w14:paraId="0137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E29B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白凡士林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2320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648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40F006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4D19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9B5F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136.00</w:t>
            </w:r>
          </w:p>
        </w:tc>
      </w:tr>
      <w:tr w14:paraId="19CBE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1A16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盐酸小檗碱片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38B5F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0.1g*100片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C5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A963D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2735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E6CAD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318.00</w:t>
            </w:r>
          </w:p>
        </w:tc>
      </w:tr>
      <w:tr w14:paraId="453C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5501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小儿氨酚黄那敏颗粒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DF3E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0.125g:5mg:0.5mg*10袋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26F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CA1255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DFE5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29FE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460.00</w:t>
            </w:r>
          </w:p>
        </w:tc>
      </w:tr>
      <w:tr w14:paraId="4AE1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77D22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利巴韦林滴眼液(病毒唑滴眼液)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4E68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8ml:8mg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D69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D3351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698C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1092F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290.00</w:t>
            </w:r>
          </w:p>
        </w:tc>
      </w:tr>
      <w:tr w14:paraId="18F22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CC87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维C银翘颗粒(袋装)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4295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10g*9袋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F4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6DD36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117E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F47C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700.00</w:t>
            </w:r>
          </w:p>
        </w:tc>
      </w:tr>
      <w:tr w14:paraId="730C4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615A6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75%乙醇消毒液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D6461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83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5BC67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9AE7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067D9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120.00</w:t>
            </w:r>
          </w:p>
        </w:tc>
      </w:tr>
      <w:tr w14:paraId="5E02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094A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九味羌活颗粒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3632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15g*10袋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051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A004A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9D15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15.80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0511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790.00</w:t>
            </w:r>
          </w:p>
        </w:tc>
      </w:tr>
      <w:tr w14:paraId="26C6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3324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盐酸萘甲唑啉滴鼻液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BC51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0.1% 8ml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62A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8599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1FCF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91E33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116.00</w:t>
            </w:r>
          </w:p>
        </w:tc>
      </w:tr>
      <w:tr w14:paraId="6863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7C94A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左氧氟沙星滴眼液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E7FC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3A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C9E2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AF9E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3042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155.00</w:t>
            </w:r>
          </w:p>
        </w:tc>
      </w:tr>
      <w:tr w14:paraId="77C5A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D1D7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安捷95%医用酒精消毒液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0AF8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CE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332BA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DC72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E559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305.00</w:t>
            </w:r>
          </w:p>
        </w:tc>
      </w:tr>
      <w:tr w14:paraId="7306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5983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阿莫西林颗粒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D0C6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0.125g*12袋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F1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ADD0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E4E1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71F3F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140.00</w:t>
            </w:r>
          </w:p>
        </w:tc>
      </w:tr>
      <w:tr w14:paraId="23542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72BB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双氯芬酸二乙胺乳胶剂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538F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3C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DC23D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1687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48.50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2647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1455.00</w:t>
            </w:r>
          </w:p>
        </w:tc>
      </w:tr>
      <w:tr w14:paraId="62CB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FB9A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氧氟沙星滴耳液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1215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5ml:15mg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F3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06046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A325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496C4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150.00</w:t>
            </w:r>
          </w:p>
        </w:tc>
      </w:tr>
      <w:tr w14:paraId="2C1D5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08AA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板蓝根颗粒(三九)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38A8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10g*20袋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F5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袋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643FE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7B438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18.10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D9C31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1086.00</w:t>
            </w:r>
          </w:p>
        </w:tc>
      </w:tr>
      <w:tr w14:paraId="5A0FB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52FA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复方愈创木酚磺酸钾口服溶液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20E2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E5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FD8E4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07F3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D396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1740.00</w:t>
            </w:r>
          </w:p>
        </w:tc>
      </w:tr>
      <w:tr w14:paraId="0F8AE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8E9D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小柴胡颗粒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F7DD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10g*9袋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D6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A2AA33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823D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2F91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1760.00</w:t>
            </w:r>
          </w:p>
        </w:tc>
      </w:tr>
      <w:tr w14:paraId="10A84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6902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头孢氨苄胶囊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625D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0.125g*10粒*5板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00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1B694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061B6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68E9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196.00</w:t>
            </w:r>
          </w:p>
        </w:tc>
      </w:tr>
      <w:tr w14:paraId="3B97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3740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复方甘草口服溶液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E7F50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0E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7B8F60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83A9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C1E6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860.00</w:t>
            </w:r>
          </w:p>
        </w:tc>
      </w:tr>
      <w:tr w14:paraId="567E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B8F9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双氯芬酸钠缓释胶囊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FE09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50mg*12粒*3板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6A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83784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6824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0573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540.00</w:t>
            </w:r>
          </w:p>
        </w:tc>
      </w:tr>
      <w:tr w14:paraId="5FE0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6FBC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藿香正气口服液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E62CC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10ml*6支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AC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29164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D0905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14.80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EC38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740.00</w:t>
            </w:r>
          </w:p>
        </w:tc>
      </w:tr>
      <w:tr w14:paraId="2C6F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1872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林可霉素利多卡因凝胶(绿药膏)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9CE3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10g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8C3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732BF9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AE64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1A83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126.00</w:t>
            </w:r>
          </w:p>
        </w:tc>
      </w:tr>
      <w:tr w14:paraId="17FA2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AA86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苯扎氯铵贴(邦迪创可贴)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C376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100片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95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49C3F6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F908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43.90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8874E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1317.00</w:t>
            </w:r>
          </w:p>
        </w:tc>
      </w:tr>
      <w:tr w14:paraId="066C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E120E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玻璃体温计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8CF6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三角型棒式（口腔）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A2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4FFF4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BF7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55FE5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300.00</w:t>
            </w:r>
          </w:p>
        </w:tc>
      </w:tr>
      <w:tr w14:paraId="368E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3A9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葡萄糖粉</w:t>
            </w:r>
          </w:p>
        </w:tc>
        <w:tc>
          <w:tcPr>
            <w:tcW w:w="3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192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500g/袋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E1C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9B3B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1485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F269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8706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17820.00</w:t>
            </w:r>
          </w:p>
        </w:tc>
      </w:tr>
      <w:tr w14:paraId="3874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D7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上控总金额合计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787A">
            <w:pPr>
              <w:widowControl/>
              <w:jc w:val="right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 xml:space="preserve">84820.00 </w:t>
            </w:r>
          </w:p>
        </w:tc>
      </w:tr>
      <w:tr w14:paraId="7F9B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E9E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0"/>
                <w:szCs w:val="20"/>
              </w:rPr>
              <w:t>备注：葡萄糖粉必须为国药准字号</w:t>
            </w:r>
          </w:p>
        </w:tc>
      </w:tr>
    </w:tbl>
    <w:p w14:paraId="70B18D7C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C6"/>
    <w:rsid w:val="0037660E"/>
    <w:rsid w:val="003D3ABB"/>
    <w:rsid w:val="00472B07"/>
    <w:rsid w:val="00493A9D"/>
    <w:rsid w:val="00515DE5"/>
    <w:rsid w:val="00755754"/>
    <w:rsid w:val="007627C6"/>
    <w:rsid w:val="007B0DB5"/>
    <w:rsid w:val="00A86D88"/>
    <w:rsid w:val="00C02ADA"/>
    <w:rsid w:val="00CD0B83"/>
    <w:rsid w:val="00D45ABD"/>
    <w:rsid w:val="014E4831"/>
    <w:rsid w:val="1B6E7FC8"/>
    <w:rsid w:val="24F77C46"/>
    <w:rsid w:val="3F4A514C"/>
    <w:rsid w:val="6A5E359E"/>
    <w:rsid w:val="77770177"/>
    <w:rsid w:val="7A0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879</Words>
  <Characters>1767</Characters>
  <Lines>15</Lines>
  <Paragraphs>4</Paragraphs>
  <TotalTime>1</TotalTime>
  <ScaleCrop>false</ScaleCrop>
  <LinksUpToDate>false</LinksUpToDate>
  <CharactersWithSpaces>1775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2025-05-28T09:29:00Z</dcterms:created>
  <dc:creator>Administrator</dc:creator>
  <cp:lastModifiedBy>芯苑</cp:lastModifiedBy>
  <dcterms:modified xsi:type="dcterms:W3CDTF">2025-05-28T10:03:41Z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eyJoZGlkIjoiYmZiNzNiOGEwMDAzZDUzMThiODIxYjA3MmE4NWRkY2MiLCJ1c2VySWQiOiIyOTk4NTY2ODAifQ==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0C0610774CB2443093DBF6CF0F1E52D2_13</vt:lpwstr>
  </property>
</Properties>
</file>